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4255" w14:textId="4F395FB6" w:rsidR="00EE36B2" w:rsidRDefault="008A17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B7C42" wp14:editId="483C33F9">
                <wp:simplePos x="0" y="0"/>
                <wp:positionH relativeFrom="column">
                  <wp:posOffset>5213882</wp:posOffset>
                </wp:positionH>
                <wp:positionV relativeFrom="paragraph">
                  <wp:posOffset>-410978</wp:posOffset>
                </wp:positionV>
                <wp:extent cx="691117" cy="499730"/>
                <wp:effectExtent l="0" t="0" r="13970" b="15240"/>
                <wp:wrapNone/>
                <wp:docPr id="392964720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7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F495D" w14:textId="586C5658" w:rsidR="008A1776" w:rsidRPr="008A1776" w:rsidRDefault="008A177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17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OISM-2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B7C42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410.55pt;margin-top:-32.35pt;width:54.4pt;height:3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" fillcolor="white [3201]" strokeweight=".5pt">
                <v:textbox>
                  <w:txbxContent>
                    <w:p w14:paraId="754F495D" w14:textId="586C5658" w:rsidR="008A1776" w:rsidRPr="008A1776" w:rsidRDefault="008A177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17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OISM-2</w:t>
                      </w:r>
                    </w:p>
                  </w:txbxContent>
                </v:textbox>
              </v:shape>
            </w:pict>
          </mc:Fallback>
        </mc:AlternateContent>
      </w:r>
    </w:p>
    <w:p w14:paraId="257856C6" w14:textId="77777777" w:rsidR="008A1776" w:rsidRDefault="008A1776" w:rsidP="008A1776"/>
    <w:p w14:paraId="3309F422" w14:textId="2CA163A7" w:rsidR="008A1776" w:rsidRPr="008A1776" w:rsidRDefault="008A1776" w:rsidP="008A1776">
      <w:pPr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Na temelju članka 5. i 7. Odluke o osnivanju Savjeta mladih Općine Ivankovo („Službeni vjesnik“ Vukovarsko-srijemske županije br. 19/14.</w:t>
      </w:r>
      <w:r w:rsidR="003F6564">
        <w:rPr>
          <w:rFonts w:ascii="Times New Roman" w:hAnsi="Times New Roman" w:cs="Times New Roman"/>
          <w:sz w:val="24"/>
          <w:szCs w:val="24"/>
        </w:rPr>
        <w:t xml:space="preserve">, </w:t>
      </w:r>
      <w:r w:rsidR="00937890">
        <w:rPr>
          <w:rFonts w:ascii="Times New Roman" w:hAnsi="Times New Roman" w:cs="Times New Roman"/>
          <w:sz w:val="24"/>
          <w:szCs w:val="24"/>
        </w:rPr>
        <w:t>24/23.</w:t>
      </w:r>
      <w:r w:rsidR="003F6564">
        <w:rPr>
          <w:rFonts w:ascii="Times New Roman" w:hAnsi="Times New Roman" w:cs="Times New Roman"/>
          <w:sz w:val="24"/>
          <w:szCs w:val="24"/>
        </w:rPr>
        <w:t xml:space="preserve"> i 22/24</w:t>
      </w:r>
      <w:r w:rsidR="00067DC1">
        <w:rPr>
          <w:rFonts w:ascii="Times New Roman" w:hAnsi="Times New Roman" w:cs="Times New Roman"/>
          <w:sz w:val="24"/>
          <w:szCs w:val="24"/>
        </w:rPr>
        <w:t>.</w:t>
      </w:r>
      <w:r w:rsidRPr="008A1776">
        <w:rPr>
          <w:rFonts w:ascii="Times New Roman" w:hAnsi="Times New Roman" w:cs="Times New Roman"/>
          <w:sz w:val="24"/>
          <w:szCs w:val="24"/>
        </w:rPr>
        <w:t>) dostavlja se</w:t>
      </w:r>
    </w:p>
    <w:p w14:paraId="7CBEA062" w14:textId="77777777" w:rsidR="008A1776" w:rsidRPr="008A1776" w:rsidRDefault="008A1776" w:rsidP="008A1776">
      <w:pPr>
        <w:rPr>
          <w:rFonts w:ascii="Times New Roman" w:hAnsi="Times New Roman" w:cs="Times New Roman"/>
          <w:sz w:val="24"/>
          <w:szCs w:val="24"/>
        </w:rPr>
      </w:pPr>
    </w:p>
    <w:p w14:paraId="1CD4F109" w14:textId="6D9B7F40" w:rsidR="008A1776" w:rsidRPr="008A1776" w:rsidRDefault="008A1776" w:rsidP="008A177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1776">
        <w:rPr>
          <w:rFonts w:ascii="Times New Roman" w:hAnsi="Times New Roman" w:cs="Times New Roman"/>
          <w:b/>
          <w:bCs/>
          <w:sz w:val="32"/>
          <w:szCs w:val="32"/>
        </w:rPr>
        <w:t>PRIJEDLOG</w:t>
      </w:r>
    </w:p>
    <w:p w14:paraId="658BF471" w14:textId="31743046" w:rsidR="008A1776" w:rsidRPr="008A1776" w:rsidRDefault="008A1776" w:rsidP="008A1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776">
        <w:rPr>
          <w:rFonts w:ascii="Times New Roman" w:hAnsi="Times New Roman" w:cs="Times New Roman"/>
          <w:b/>
          <w:bCs/>
          <w:sz w:val="24"/>
          <w:szCs w:val="24"/>
        </w:rPr>
        <w:t xml:space="preserve">KANDIDATA ZA ČLANA </w:t>
      </w:r>
    </w:p>
    <w:p w14:paraId="02267E30" w14:textId="3BDC02A5" w:rsidR="008A1776" w:rsidRPr="008A1776" w:rsidRDefault="008A1776" w:rsidP="008A1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776">
        <w:rPr>
          <w:rFonts w:ascii="Times New Roman" w:hAnsi="Times New Roman" w:cs="Times New Roman"/>
          <w:b/>
          <w:bCs/>
          <w:sz w:val="24"/>
          <w:szCs w:val="24"/>
        </w:rPr>
        <w:t xml:space="preserve">SAVJETA MLADIH </w:t>
      </w:r>
    </w:p>
    <w:p w14:paraId="739C08B3" w14:textId="77777777" w:rsidR="008A1776" w:rsidRPr="008A1776" w:rsidRDefault="008A1776" w:rsidP="008A17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7A8CFC" w14:textId="0778C249" w:rsidR="008A1776" w:rsidRDefault="008A1776" w:rsidP="008A1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776">
        <w:rPr>
          <w:rFonts w:ascii="Times New Roman" w:hAnsi="Times New Roman" w:cs="Times New Roman"/>
          <w:b/>
          <w:bCs/>
          <w:sz w:val="24"/>
          <w:szCs w:val="24"/>
        </w:rPr>
        <w:t>PREDLAGATELJ:</w:t>
      </w:r>
      <w:r w:rsidRPr="008A177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776">
        <w:rPr>
          <w:rFonts w:ascii="Times New Roman" w:hAnsi="Times New Roman" w:cs="Times New Roman"/>
          <w:b/>
          <w:bCs/>
          <w:sz w:val="24"/>
          <w:szCs w:val="24"/>
        </w:rPr>
        <w:tab/>
        <w:t>NEFORMALNA SKUPINA MLADIH</w:t>
      </w:r>
    </w:p>
    <w:p w14:paraId="332FC824" w14:textId="77777777" w:rsidR="008A1776" w:rsidRPr="008A1776" w:rsidRDefault="008A1776" w:rsidP="008A1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73317" w14:textId="77777777" w:rsidR="005F70CC" w:rsidRDefault="005F70CC" w:rsidP="008A17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34EED" w14:textId="4EB48961" w:rsidR="008A1776" w:rsidRPr="008A1776" w:rsidRDefault="008A1776" w:rsidP="008A17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776">
        <w:rPr>
          <w:rFonts w:ascii="Times New Roman" w:hAnsi="Times New Roman" w:cs="Times New Roman"/>
          <w:b/>
          <w:bCs/>
          <w:sz w:val="24"/>
          <w:szCs w:val="24"/>
        </w:rPr>
        <w:t>KANDIDAT:</w:t>
      </w:r>
    </w:p>
    <w:p w14:paraId="5985E5E6" w14:textId="2085DB5C" w:rsidR="008A1776" w:rsidRDefault="008A1776" w:rsidP="008A1776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IME I PREZIME</w:t>
      </w:r>
      <w:r w:rsidRPr="008A1776">
        <w:rPr>
          <w:rFonts w:ascii="Times New Roman" w:hAnsi="Times New Roman" w:cs="Times New Roman"/>
          <w:sz w:val="24"/>
          <w:szCs w:val="24"/>
        </w:rPr>
        <w:tab/>
      </w:r>
      <w:r w:rsidRPr="008A177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0E578F9C" w14:textId="77777777" w:rsidR="00937890" w:rsidRPr="008A1776" w:rsidRDefault="00937890" w:rsidP="008A17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49694" w14:textId="77777777" w:rsidR="005F70CC" w:rsidRDefault="005F70CC" w:rsidP="008A17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2DD19" w14:textId="523FE5ED" w:rsidR="008A1776" w:rsidRDefault="008A1776" w:rsidP="008A1776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DATUM ROĐENJA</w:t>
      </w:r>
      <w:r w:rsidRPr="008A1776">
        <w:rPr>
          <w:rFonts w:ascii="Times New Roman" w:hAnsi="Times New Roman" w:cs="Times New Roman"/>
          <w:sz w:val="24"/>
          <w:szCs w:val="24"/>
        </w:rPr>
        <w:tab/>
      </w:r>
      <w:r w:rsidRPr="008A177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6AD12A77" w14:textId="77777777" w:rsidR="00937890" w:rsidRPr="008A1776" w:rsidRDefault="00937890" w:rsidP="008A17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E2828" w14:textId="77777777" w:rsidR="005F70CC" w:rsidRDefault="005F70CC" w:rsidP="008A1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3CF82" w14:textId="45F191AB" w:rsidR="008A1776" w:rsidRPr="008A1776" w:rsidRDefault="008A1776" w:rsidP="008A1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BROJ I MJESTO IZDAVANJA</w:t>
      </w:r>
    </w:p>
    <w:p w14:paraId="3E4D1A02" w14:textId="35F620CC" w:rsidR="008A1776" w:rsidRDefault="008A1776" w:rsidP="008A1776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OSOBNE ISKAZNICE</w:t>
      </w:r>
      <w:r w:rsidRPr="008A1776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733C5A1" w14:textId="77777777" w:rsidR="00937890" w:rsidRPr="008A1776" w:rsidRDefault="00937890" w:rsidP="008A17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56046" w14:textId="77777777" w:rsidR="005F70CC" w:rsidRDefault="005F70CC" w:rsidP="008A1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15927" w14:textId="20077AF9" w:rsidR="008A1776" w:rsidRPr="008A1776" w:rsidRDefault="008A1776" w:rsidP="008A1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ADRESA PREBIVALIŠTA/</w:t>
      </w:r>
    </w:p>
    <w:p w14:paraId="6A7FA6CB" w14:textId="60B80F70" w:rsidR="008A1776" w:rsidRPr="008A1776" w:rsidRDefault="008A1776" w:rsidP="008A1776">
      <w:pPr>
        <w:jc w:val="both"/>
        <w:rPr>
          <w:rFonts w:ascii="Times New Roman" w:hAnsi="Times New Roman" w:cs="Times New Roman"/>
          <w:sz w:val="24"/>
          <w:szCs w:val="24"/>
        </w:rPr>
      </w:pPr>
      <w:r w:rsidRPr="008A1776">
        <w:rPr>
          <w:rFonts w:ascii="Times New Roman" w:hAnsi="Times New Roman" w:cs="Times New Roman"/>
          <w:sz w:val="24"/>
          <w:szCs w:val="24"/>
        </w:rPr>
        <w:t>BORAVIŠTA</w:t>
      </w:r>
      <w:r w:rsidRPr="008A1776">
        <w:rPr>
          <w:rFonts w:ascii="Times New Roman" w:hAnsi="Times New Roman" w:cs="Times New Roman"/>
          <w:sz w:val="24"/>
          <w:szCs w:val="24"/>
        </w:rPr>
        <w:tab/>
      </w:r>
      <w:r w:rsidRPr="008A1776">
        <w:rPr>
          <w:rFonts w:ascii="Times New Roman" w:hAnsi="Times New Roman" w:cs="Times New Roman"/>
          <w:sz w:val="24"/>
          <w:szCs w:val="24"/>
        </w:rPr>
        <w:tab/>
      </w:r>
      <w:r w:rsidRPr="008A177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14:paraId="4B2322AB" w14:textId="77777777" w:rsidR="008A1776" w:rsidRDefault="008A1776" w:rsidP="008A17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7DC79" w14:textId="77777777" w:rsidR="008A1776" w:rsidRPr="008A1776" w:rsidRDefault="008A1776" w:rsidP="008A17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9DABB" w14:textId="77777777" w:rsidR="008A1776" w:rsidRDefault="008A1776" w:rsidP="008A1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64CC2" w14:textId="77777777" w:rsidR="005F70CC" w:rsidRDefault="005F70CC" w:rsidP="008A1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22E5F" w14:textId="77777777" w:rsidR="005F70CC" w:rsidRDefault="005F70CC" w:rsidP="008A1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8AFCC" w14:textId="77777777" w:rsidR="005F70CC" w:rsidRDefault="005F70CC" w:rsidP="008A1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D60D8" w14:textId="77777777" w:rsidR="005F70CC" w:rsidRDefault="005F70CC" w:rsidP="008A1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B0200" w14:textId="77777777" w:rsidR="005F70CC" w:rsidRDefault="005F70CC" w:rsidP="008A1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C8D70" w14:textId="77777777" w:rsidR="005F70CC" w:rsidRDefault="005F70CC" w:rsidP="008A17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85B9A" w14:textId="1B4B31A7" w:rsidR="000F73D9" w:rsidRDefault="000F73D9" w:rsidP="008A1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OBRAZLOŽENJE PRIJEDLOGA …………………………………………………………..</w:t>
      </w:r>
    </w:p>
    <w:p w14:paraId="24946852" w14:textId="5AC7428F" w:rsidR="000F73D9" w:rsidRDefault="000F73D9" w:rsidP="000F73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08E75" w14:textId="3ED5CF82" w:rsidR="000F73D9" w:rsidRDefault="000F73D9" w:rsidP="000F73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344E1C7" w14:textId="77777777" w:rsidR="000F73D9" w:rsidRPr="008A1776" w:rsidRDefault="000F73D9" w:rsidP="000F73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5FD396" w14:textId="77777777" w:rsidR="000F73D9" w:rsidRDefault="000F73D9" w:rsidP="000F73D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C3B28" w14:textId="02C15CCC" w:rsidR="000F73D9" w:rsidRDefault="000F73D9" w:rsidP="000F7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 Uz Prijedlog, obavezno se prilaže Izjava kandidata o davanju suglasnosti za korištenje osobnih podataka dostupna</w:t>
      </w:r>
      <w:r w:rsidR="00AB3771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mrežnoj stranici Općine. </w:t>
      </w:r>
    </w:p>
    <w:p w14:paraId="3F6EA00C" w14:textId="77777777" w:rsidR="000F73D9" w:rsidRDefault="000F73D9" w:rsidP="000F73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BCCEB" w14:textId="77777777" w:rsidR="000F73D9" w:rsidRDefault="000F73D9" w:rsidP="000F73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FB981" w14:textId="77777777" w:rsidR="00937890" w:rsidRDefault="000F73D9" w:rsidP="000F73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91986A" w14:textId="77777777" w:rsidR="00937890" w:rsidRDefault="00937890" w:rsidP="000F73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E6A78" w14:textId="77777777" w:rsidR="00937890" w:rsidRDefault="00937890" w:rsidP="000F73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73766" w14:textId="77777777" w:rsidR="00937890" w:rsidRDefault="00937890" w:rsidP="000F73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D4B96" w14:textId="77777777" w:rsidR="00937890" w:rsidRDefault="00937890" w:rsidP="000F73D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1BC71" w14:textId="3099AA56" w:rsidR="000F73D9" w:rsidRDefault="000F73D9" w:rsidP="009378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Predlagatelji:</w:t>
      </w:r>
    </w:p>
    <w:tbl>
      <w:tblPr>
        <w:tblStyle w:val="Reetkatablice"/>
        <w:tblW w:w="10266" w:type="dxa"/>
        <w:tblInd w:w="-572" w:type="dxa"/>
        <w:tblLook w:val="04A0" w:firstRow="1" w:lastRow="0" w:firstColumn="1" w:lastColumn="0" w:noHBand="0" w:noVBand="1"/>
      </w:tblPr>
      <w:tblGrid>
        <w:gridCol w:w="625"/>
        <w:gridCol w:w="1927"/>
        <w:gridCol w:w="1399"/>
        <w:gridCol w:w="2140"/>
        <w:gridCol w:w="1990"/>
        <w:gridCol w:w="2185"/>
      </w:tblGrid>
      <w:tr w:rsidR="000F73D9" w14:paraId="4278CFD3" w14:textId="77777777" w:rsidTr="000F73D9">
        <w:tc>
          <w:tcPr>
            <w:tcW w:w="625" w:type="dxa"/>
          </w:tcPr>
          <w:p w14:paraId="1C9B0159" w14:textId="77777777" w:rsidR="000F73D9" w:rsidRPr="000F73D9" w:rsidRDefault="000F73D9" w:rsidP="000F73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A64CDE" w14:textId="2452EEAC" w:rsidR="000F73D9" w:rsidRPr="000F73D9" w:rsidRDefault="000F73D9" w:rsidP="000F73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3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1927" w:type="dxa"/>
          </w:tcPr>
          <w:p w14:paraId="62DA3E4F" w14:textId="77777777" w:rsidR="000F73D9" w:rsidRPr="000F73D9" w:rsidRDefault="000F73D9" w:rsidP="000F73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DFB000" w14:textId="0F62F83F" w:rsidR="000F73D9" w:rsidRPr="000F73D9" w:rsidRDefault="000F73D9" w:rsidP="000F73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3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IME I PREZIME</w:t>
            </w:r>
          </w:p>
        </w:tc>
        <w:tc>
          <w:tcPr>
            <w:tcW w:w="1399" w:type="dxa"/>
          </w:tcPr>
          <w:p w14:paraId="574F1199" w14:textId="77777777" w:rsidR="000F73D9" w:rsidRPr="000F73D9" w:rsidRDefault="000F73D9" w:rsidP="000F73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6FB131" w14:textId="373A6C07" w:rsidR="000F73D9" w:rsidRPr="000F73D9" w:rsidRDefault="000F73D9" w:rsidP="000F73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3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ROĐENJA</w:t>
            </w:r>
          </w:p>
        </w:tc>
        <w:tc>
          <w:tcPr>
            <w:tcW w:w="2140" w:type="dxa"/>
          </w:tcPr>
          <w:p w14:paraId="0F291C96" w14:textId="77777777" w:rsidR="000F73D9" w:rsidRPr="000F73D9" w:rsidRDefault="000F73D9" w:rsidP="000F73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ED5953" w14:textId="5AFF4C90" w:rsidR="000F73D9" w:rsidRPr="000F73D9" w:rsidRDefault="000F73D9" w:rsidP="000F73D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3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ADRESA</w:t>
            </w:r>
          </w:p>
        </w:tc>
        <w:tc>
          <w:tcPr>
            <w:tcW w:w="1990" w:type="dxa"/>
          </w:tcPr>
          <w:p w14:paraId="3288ABA8" w14:textId="2A45C548" w:rsidR="000F73D9" w:rsidRPr="000F73D9" w:rsidRDefault="000F73D9" w:rsidP="000F73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3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BROJ VAŽEĆE OSOBNE ISKAZNICE I MJESTO NJEZINA IZDAVANJA</w:t>
            </w:r>
          </w:p>
        </w:tc>
        <w:tc>
          <w:tcPr>
            <w:tcW w:w="2185" w:type="dxa"/>
          </w:tcPr>
          <w:p w14:paraId="74FD89A7" w14:textId="77777777" w:rsidR="000F73D9" w:rsidRPr="000F73D9" w:rsidRDefault="000F73D9" w:rsidP="000F73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2E1217" w14:textId="018F640A" w:rsidR="000F73D9" w:rsidRPr="000F73D9" w:rsidRDefault="000F73D9" w:rsidP="000F73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73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POTPIS PREDLAGATELJA</w:t>
            </w:r>
          </w:p>
        </w:tc>
      </w:tr>
      <w:tr w:rsidR="000F73D9" w14:paraId="46BEC30B" w14:textId="77777777" w:rsidTr="000F73D9">
        <w:trPr>
          <w:trHeight w:val="325"/>
        </w:trPr>
        <w:tc>
          <w:tcPr>
            <w:tcW w:w="625" w:type="dxa"/>
          </w:tcPr>
          <w:p w14:paraId="2FC9B8D4" w14:textId="5CE169AE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7" w:type="dxa"/>
          </w:tcPr>
          <w:p w14:paraId="68C47B6C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54BFD957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5F01C927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628EC23F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19BEC601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1DD6AFF7" w14:textId="77777777" w:rsidTr="000F73D9">
        <w:tc>
          <w:tcPr>
            <w:tcW w:w="625" w:type="dxa"/>
          </w:tcPr>
          <w:p w14:paraId="1F4D5D0E" w14:textId="6DE42E43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7" w:type="dxa"/>
          </w:tcPr>
          <w:p w14:paraId="75F7B6AD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3B280DD3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0AA71E9D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484E2109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7856325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4D7593F8" w14:textId="77777777" w:rsidTr="000F73D9">
        <w:tc>
          <w:tcPr>
            <w:tcW w:w="625" w:type="dxa"/>
          </w:tcPr>
          <w:p w14:paraId="50296794" w14:textId="6D6B0E34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7" w:type="dxa"/>
          </w:tcPr>
          <w:p w14:paraId="5F77723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046616A2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5B7EE61E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2E4EFF9D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27B10766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319164E0" w14:textId="77777777" w:rsidTr="000F73D9">
        <w:tc>
          <w:tcPr>
            <w:tcW w:w="625" w:type="dxa"/>
          </w:tcPr>
          <w:p w14:paraId="32BA689C" w14:textId="6B974DE0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7" w:type="dxa"/>
          </w:tcPr>
          <w:p w14:paraId="344C0882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63EF22E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681B53FB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7B71B060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53885E2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2B986B01" w14:textId="77777777" w:rsidTr="000F73D9">
        <w:tc>
          <w:tcPr>
            <w:tcW w:w="625" w:type="dxa"/>
          </w:tcPr>
          <w:p w14:paraId="31D7A344" w14:textId="0301DB12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7" w:type="dxa"/>
          </w:tcPr>
          <w:p w14:paraId="389F42E4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50D600D7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3CEB140B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216CBEF8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63E6E2D1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6DB06977" w14:textId="77777777" w:rsidTr="000F73D9">
        <w:tc>
          <w:tcPr>
            <w:tcW w:w="625" w:type="dxa"/>
          </w:tcPr>
          <w:p w14:paraId="114DE19A" w14:textId="5621AC54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7" w:type="dxa"/>
          </w:tcPr>
          <w:p w14:paraId="73D49B6C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3E5B6D34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54793E2E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4A533FD4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76C48F0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15C1F6CA" w14:textId="77777777" w:rsidTr="000F73D9">
        <w:tc>
          <w:tcPr>
            <w:tcW w:w="625" w:type="dxa"/>
          </w:tcPr>
          <w:p w14:paraId="23CAFDBB" w14:textId="0C529A7D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7" w:type="dxa"/>
          </w:tcPr>
          <w:p w14:paraId="3D74C062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43053416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39AC0A95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181EC0C3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6ED5A904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1BF69BD5" w14:textId="77777777" w:rsidTr="000F73D9">
        <w:tc>
          <w:tcPr>
            <w:tcW w:w="625" w:type="dxa"/>
          </w:tcPr>
          <w:p w14:paraId="537596E1" w14:textId="464CE08E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7" w:type="dxa"/>
          </w:tcPr>
          <w:p w14:paraId="612A26F4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9254A17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169819F7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6428E8C1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10760DA8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16840FF5" w14:textId="77777777" w:rsidTr="000F73D9">
        <w:tc>
          <w:tcPr>
            <w:tcW w:w="625" w:type="dxa"/>
          </w:tcPr>
          <w:p w14:paraId="44603BE4" w14:textId="33B359C4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27" w:type="dxa"/>
          </w:tcPr>
          <w:p w14:paraId="3AE66E59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352421F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46383EE6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76D1D78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6B46CF1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0FE0B561" w14:textId="77777777" w:rsidTr="000F73D9">
        <w:tc>
          <w:tcPr>
            <w:tcW w:w="625" w:type="dxa"/>
          </w:tcPr>
          <w:p w14:paraId="6A2B5AA1" w14:textId="13862958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27" w:type="dxa"/>
          </w:tcPr>
          <w:p w14:paraId="1C40B6F8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79B811D2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25909B4E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37A2B61C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7831218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531A506F" w14:textId="77777777" w:rsidTr="000F73D9">
        <w:tc>
          <w:tcPr>
            <w:tcW w:w="625" w:type="dxa"/>
          </w:tcPr>
          <w:p w14:paraId="0038966A" w14:textId="7E119F5C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27" w:type="dxa"/>
          </w:tcPr>
          <w:p w14:paraId="15EF0DCE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0EF156E5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5B9F381F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0638D600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4D766C01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7B7AC327" w14:textId="77777777" w:rsidTr="000F73D9">
        <w:tc>
          <w:tcPr>
            <w:tcW w:w="625" w:type="dxa"/>
          </w:tcPr>
          <w:p w14:paraId="64F97ABA" w14:textId="387FFB86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27" w:type="dxa"/>
          </w:tcPr>
          <w:p w14:paraId="51E626AF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0566DDBF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56559784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2CA28676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720D18BB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5471CF6B" w14:textId="77777777" w:rsidTr="000F73D9">
        <w:tc>
          <w:tcPr>
            <w:tcW w:w="625" w:type="dxa"/>
          </w:tcPr>
          <w:p w14:paraId="0258E465" w14:textId="35A13C88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27" w:type="dxa"/>
          </w:tcPr>
          <w:p w14:paraId="273EAF7D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ADF1C1D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4C465CE0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4265DD22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58E1406F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4C0BF5AF" w14:textId="77777777" w:rsidTr="000F73D9">
        <w:tc>
          <w:tcPr>
            <w:tcW w:w="625" w:type="dxa"/>
          </w:tcPr>
          <w:p w14:paraId="0E61B0B8" w14:textId="22963465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27" w:type="dxa"/>
          </w:tcPr>
          <w:p w14:paraId="54C545D5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F14CD0F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4C0B8BD8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7200BDAD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21797861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7FC3A60C" w14:textId="77777777" w:rsidTr="000F73D9">
        <w:tc>
          <w:tcPr>
            <w:tcW w:w="625" w:type="dxa"/>
          </w:tcPr>
          <w:p w14:paraId="6A1FD096" w14:textId="0C37774D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27" w:type="dxa"/>
          </w:tcPr>
          <w:p w14:paraId="6191F410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374D0765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212171A7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1B11E3D8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185E9696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481B2FB6" w14:textId="77777777" w:rsidTr="000F73D9">
        <w:tc>
          <w:tcPr>
            <w:tcW w:w="625" w:type="dxa"/>
          </w:tcPr>
          <w:p w14:paraId="62E5A9DE" w14:textId="66D00C33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27" w:type="dxa"/>
          </w:tcPr>
          <w:p w14:paraId="1FB28A9C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1F7C37CC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7B755EA1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60BC384D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2FC8DEE1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2DDCC91B" w14:textId="77777777" w:rsidTr="000F73D9">
        <w:tc>
          <w:tcPr>
            <w:tcW w:w="625" w:type="dxa"/>
          </w:tcPr>
          <w:p w14:paraId="7EB504FA" w14:textId="33C6AD35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27" w:type="dxa"/>
          </w:tcPr>
          <w:p w14:paraId="018CDAFE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13B9F29B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5F9CDDD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1FF7ECB8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05411C06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58D7C37B" w14:textId="77777777" w:rsidTr="000F73D9">
        <w:tc>
          <w:tcPr>
            <w:tcW w:w="625" w:type="dxa"/>
          </w:tcPr>
          <w:p w14:paraId="693D0F09" w14:textId="76EB8B83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27" w:type="dxa"/>
          </w:tcPr>
          <w:p w14:paraId="6676BE9C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747B478D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3874E71B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77D2CC73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6CFA4937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48F6FF31" w14:textId="77777777" w:rsidTr="000F73D9">
        <w:tc>
          <w:tcPr>
            <w:tcW w:w="625" w:type="dxa"/>
          </w:tcPr>
          <w:p w14:paraId="758BFA67" w14:textId="6911BC01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27" w:type="dxa"/>
          </w:tcPr>
          <w:p w14:paraId="16123F86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551BC621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258CC0A6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23C75FEC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32B79C61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3D9" w14:paraId="18987ADA" w14:textId="77777777" w:rsidTr="000F73D9">
        <w:tc>
          <w:tcPr>
            <w:tcW w:w="625" w:type="dxa"/>
          </w:tcPr>
          <w:p w14:paraId="16A2C0BE" w14:textId="5BF628AB" w:rsid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27" w:type="dxa"/>
          </w:tcPr>
          <w:p w14:paraId="7CC8E5FA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14:paraId="422BA76C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</w:tcPr>
          <w:p w14:paraId="1FC2C0F7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</w:tcPr>
          <w:p w14:paraId="0D717855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</w:tcPr>
          <w:p w14:paraId="55221BFC" w14:textId="77777777" w:rsidR="000F73D9" w:rsidRPr="000F73D9" w:rsidRDefault="000F73D9" w:rsidP="000F73D9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0C9325" w14:textId="77777777" w:rsidR="000F73D9" w:rsidRPr="000F73D9" w:rsidRDefault="000F73D9" w:rsidP="00937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5A7D8" w14:textId="5100C375" w:rsidR="000F73D9" w:rsidRPr="000F73D9" w:rsidRDefault="000F73D9" w:rsidP="00937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D9">
        <w:rPr>
          <w:rFonts w:ascii="Times New Roman" w:hAnsi="Times New Roman" w:cs="Times New Roman"/>
          <w:sz w:val="24"/>
          <w:szCs w:val="24"/>
        </w:rPr>
        <w:t>Kao predlagatelj dajem suglasnost za obrađivanje, čuvanje i korištenje mojih osobni</w:t>
      </w:r>
      <w:r w:rsidR="00937890">
        <w:rPr>
          <w:rFonts w:ascii="Times New Roman" w:hAnsi="Times New Roman" w:cs="Times New Roman"/>
          <w:sz w:val="24"/>
          <w:szCs w:val="24"/>
        </w:rPr>
        <w:t>h</w:t>
      </w:r>
      <w:r w:rsidRPr="000F73D9">
        <w:rPr>
          <w:rFonts w:ascii="Times New Roman" w:hAnsi="Times New Roman" w:cs="Times New Roman"/>
          <w:sz w:val="24"/>
          <w:szCs w:val="24"/>
        </w:rPr>
        <w:t xml:space="preserve"> podataka u skladu sa Zakonom o provedbi Opće uredbe o zaštiti podataka („Narodne novine“ br. 42/18.).</w:t>
      </w:r>
    </w:p>
    <w:p w14:paraId="19D33851" w14:textId="71C24722" w:rsidR="000F73D9" w:rsidRDefault="000F73D9" w:rsidP="000F7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7C92F543" w14:textId="11175B80" w:rsidR="000F73D9" w:rsidRPr="000F73D9" w:rsidRDefault="000F73D9" w:rsidP="009378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Kada neformalna skupina mladih predlaže članove</w:t>
      </w:r>
      <w:r w:rsidR="00937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Savjeta mladih</w:t>
      </w:r>
      <w:r w:rsidR="0093789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ona mora biti skupina od najmanje </w:t>
      </w:r>
      <w:r w:rsidR="00937890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mladih s područja Općine Ivankovo. </w:t>
      </w:r>
    </w:p>
    <w:sectPr w:rsidR="000F73D9" w:rsidRPr="000F73D9" w:rsidSect="00D87F1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76"/>
    <w:rsid w:val="00056B0B"/>
    <w:rsid w:val="00067DC1"/>
    <w:rsid w:val="000F73D9"/>
    <w:rsid w:val="00204ADF"/>
    <w:rsid w:val="0029427A"/>
    <w:rsid w:val="003F6564"/>
    <w:rsid w:val="00576BAF"/>
    <w:rsid w:val="00580CF1"/>
    <w:rsid w:val="005F70CC"/>
    <w:rsid w:val="008A1776"/>
    <w:rsid w:val="008F16BF"/>
    <w:rsid w:val="0090273A"/>
    <w:rsid w:val="00937890"/>
    <w:rsid w:val="00AB3771"/>
    <w:rsid w:val="00AD0661"/>
    <w:rsid w:val="00D20780"/>
    <w:rsid w:val="00D37F24"/>
    <w:rsid w:val="00D413A8"/>
    <w:rsid w:val="00D87F11"/>
    <w:rsid w:val="00E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82FA"/>
  <w15:chartTrackingRefBased/>
  <w15:docId w15:val="{3FB3F567-08E0-4504-B7B5-284D6DFB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A1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1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1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A1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A1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A1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A1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A1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A1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1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1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1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A177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A177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A177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A177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A177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A177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A1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A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A1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A1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1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A177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A177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A177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1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177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A177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F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Mrkovac Vučević</dc:creator>
  <cp:keywords/>
  <dc:description/>
  <cp:lastModifiedBy>Općina Ivankovo</cp:lastModifiedBy>
  <cp:revision>2</cp:revision>
  <dcterms:created xsi:type="dcterms:W3CDTF">2025-06-09T12:49:00Z</dcterms:created>
  <dcterms:modified xsi:type="dcterms:W3CDTF">2025-06-09T12:49:00Z</dcterms:modified>
</cp:coreProperties>
</file>